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2B69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6D5263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522EDC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放弃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招聘岗位</w:t>
      </w:r>
      <w:r>
        <w:rPr>
          <w:rFonts w:ascii="Times New Roman" w:hAnsi="Times New Roman" w:eastAsia="方正小标宋简体" w:cs="Times New Roman"/>
          <w:sz w:val="44"/>
          <w:szCs w:val="44"/>
        </w:rPr>
        <w:t>声明</w:t>
      </w:r>
    </w:p>
    <w:p w14:paraId="4D959E8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314ADE0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，性别：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参加保康县2026年统一公开招聘事业单位工作人员</w:t>
      </w:r>
      <w:r>
        <w:rPr>
          <w:rFonts w:ascii="Times New Roman" w:hAnsi="Times New Roman" w:eastAsia="仿宋_GB2312" w:cs="Times New Roman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报考</w:t>
      </w:r>
    </w:p>
    <w:p w14:paraId="58EDF055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（单位）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岗位代码：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现因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原因放弃资格复审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及后续招聘环节</w:t>
      </w:r>
      <w:r>
        <w:rPr>
          <w:rFonts w:ascii="Times New Roman" w:hAnsi="Times New Roman" w:eastAsia="仿宋_GB2312" w:cs="Times New Roman"/>
          <w:sz w:val="32"/>
          <w:szCs w:val="32"/>
        </w:rPr>
        <w:t>。以上陈述属实，产生的一切后果由本人承担。（本人联系方式：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178D99FD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5E27EA15">
      <w:pPr>
        <w:spacing w:line="56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签字（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按指</w:t>
      </w:r>
      <w:r>
        <w:rPr>
          <w:rFonts w:ascii="Times New Roman" w:hAnsi="Times New Roman" w:eastAsia="仿宋_GB2312" w:cs="Times New Roman"/>
          <w:sz w:val="32"/>
          <w:szCs w:val="32"/>
        </w:rPr>
        <w:t>印）：</w:t>
      </w:r>
    </w:p>
    <w:p w14:paraId="2B6B45D3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   月    日</w:t>
      </w:r>
    </w:p>
    <w:sectPr>
      <w:pgSz w:w="11906" w:h="16838"/>
      <w:pgMar w:top="1984" w:right="1587" w:bottom="1701" w:left="1587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33C7"/>
    <w:rsid w:val="002B0969"/>
    <w:rsid w:val="002B3976"/>
    <w:rsid w:val="002C1FF0"/>
    <w:rsid w:val="003641DD"/>
    <w:rsid w:val="006676B9"/>
    <w:rsid w:val="00836677"/>
    <w:rsid w:val="008469D7"/>
    <w:rsid w:val="009C5A34"/>
    <w:rsid w:val="009C75C6"/>
    <w:rsid w:val="00A52DBB"/>
    <w:rsid w:val="00BA7668"/>
    <w:rsid w:val="00BE4DED"/>
    <w:rsid w:val="00D22B1A"/>
    <w:rsid w:val="00D25F97"/>
    <w:rsid w:val="00DB7F87"/>
    <w:rsid w:val="00EA25B2"/>
    <w:rsid w:val="0EB02638"/>
    <w:rsid w:val="11CE73C4"/>
    <w:rsid w:val="2BF32F89"/>
    <w:rsid w:val="33571871"/>
    <w:rsid w:val="36FD21E1"/>
    <w:rsid w:val="3AEF3C99"/>
    <w:rsid w:val="50A40073"/>
    <w:rsid w:val="61FD55C9"/>
    <w:rsid w:val="6C1A14D7"/>
    <w:rsid w:val="766E7324"/>
    <w:rsid w:val="79E83EBE"/>
    <w:rsid w:val="7A131458"/>
    <w:rsid w:val="7D5A33C7"/>
    <w:rsid w:val="A6D34D09"/>
    <w:rsid w:val="DE9D561D"/>
    <w:rsid w:val="DFFF4D24"/>
    <w:rsid w:val="FBCF7CBA"/>
    <w:rsid w:val="FD309836"/>
    <w:rsid w:val="FFFEB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11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123</Characters>
  <Lines>2</Lines>
  <Paragraphs>1</Paragraphs>
  <TotalTime>8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2022-07-23T14:31:00Z</dcterms:created>
  <dc:creator>Administrator</dc:creator>
  <cp:lastModifiedBy>Zey</cp:lastModifiedBy>
  <cp:lastPrinted>2026-05-07T08:23:00Z</cp:lastPrinted>
  <dcterms:modified xsi:type="dcterms:W3CDTF">2026-05-07T09:09:25Z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4898969C1CBB4C07A77F2FC83930BF1B_13</vt:lpwstr>
  </property>
</Properties>
</file>