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随州市委党校位置地图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具体地址：</w:t>
      </w:r>
      <w:r>
        <w:rPr>
          <w:rFonts w:hint="eastAsia" w:ascii="仿宋" w:hAnsi="仿宋" w:eastAsia="仿宋"/>
          <w:sz w:val="32"/>
          <w:szCs w:val="32"/>
        </w:rPr>
        <w:t>随州</w:t>
      </w:r>
      <w:r>
        <w:rPr>
          <w:rFonts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</w:rPr>
        <w:t>曾都区求是</w:t>
      </w:r>
      <w:r>
        <w:rPr>
          <w:rFonts w:ascii="仿宋" w:hAnsi="仿宋" w:eastAsia="仿宋"/>
          <w:sz w:val="32"/>
          <w:szCs w:val="32"/>
        </w:rPr>
        <w:t>路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号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704715" cy="4180840"/>
            <wp:effectExtent l="0" t="0" r="635" b="10160"/>
            <wp:docPr id="1" name="图片 1" descr="~ZA]R2}R33Z16W08BO_]@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~ZA]R2}R33Z16W08BO_]@T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yMWQzYWViZjMzYWIxMDI5YmQ5NjZhYzliNDNjOTYifQ=="/>
    <w:docVar w:name="KSO_WPS_MARK_KEY" w:val="fbfab5e3-1f6b-4776-8b27-2daa735ad3a0"/>
  </w:docVars>
  <w:rsids>
    <w:rsidRoot w:val="001416F8"/>
    <w:rsid w:val="000526E0"/>
    <w:rsid w:val="000D75EF"/>
    <w:rsid w:val="001416F8"/>
    <w:rsid w:val="00487C0E"/>
    <w:rsid w:val="005869B2"/>
    <w:rsid w:val="008B2F42"/>
    <w:rsid w:val="00A83B45"/>
    <w:rsid w:val="00AC3071"/>
    <w:rsid w:val="00BC4640"/>
    <w:rsid w:val="00D034A7"/>
    <w:rsid w:val="00FD3308"/>
    <w:rsid w:val="093F3133"/>
    <w:rsid w:val="0B126DA2"/>
    <w:rsid w:val="201F71BE"/>
    <w:rsid w:val="2BCC1090"/>
    <w:rsid w:val="35C02B1B"/>
    <w:rsid w:val="4A4D7C94"/>
    <w:rsid w:val="574E714C"/>
    <w:rsid w:val="61347126"/>
    <w:rsid w:val="764D6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</Words>
  <Characters>26</Characters>
  <Lines>1</Lines>
  <Paragraphs>1</Paragraphs>
  <TotalTime>16</TotalTime>
  <ScaleCrop>false</ScaleCrop>
  <LinksUpToDate>false</LinksUpToDate>
  <CharactersWithSpaces>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燚</cp:lastModifiedBy>
  <dcterms:modified xsi:type="dcterms:W3CDTF">2024-04-19T07:51:41Z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BB0962DEF6B24B089266A292E0A74F22_13</vt:lpwstr>
  </property>
</Properties>
</file>